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E5" w:rsidRPr="008E70E5" w:rsidRDefault="008E70E5" w:rsidP="008E70E5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8E70E5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2016/12/04 </w:t>
      </w:r>
      <w:r w:rsidRPr="008E70E5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冬季成人主日學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今日開始新一季的課程，請弟兄姊妹擇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參加，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在靈裡得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造就。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 12/11(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工撥冗準時參加。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聖誕節福音特會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 12/17(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在教</w:t>
      </w:r>
      <w:bookmarkStart w:id="0" w:name="_GoBack"/>
      <w:bookmarkEnd w:id="0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會正堂有聖誕歌曲、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詩班獻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詩及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Sandra Shen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鋼琴演奏，歡迎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的親友參加。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聖誕夜聚會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於教會正堂舉行音樂聖誕夜，願提供協助及音樂節目的個人或小組請儘早洽詢區謙遜牧師，以便節目程序安排。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宣教基金贊助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贊助期限至少兩年，以幫助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經由宣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教部審核符合規定且需財務贊助的宣教機構或宣教士。歡迎弟兄姊妹推薦有需要的福音機構或宣教士，申請表請於招待處自行拿取，申請日期至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12/4(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截止。詳情請洽詢李愛華執事。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愛心離職金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依教會所設立的「傳道人愛心離職金辦法」，至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12/16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之前接受有感動之弟兄姊妹為英文部陳振強牧師的離職愛心奉獻，奉獻時請註明為「傳道人愛心離職金」之用。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聖荷西市政府在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Williams Road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加埋一條下水道，施工時間自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12/5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至明年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至週五上午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7:30-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5:30(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假日除外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，施工時間請勿在教會前面路邊停車，以確保安全。敬請弟兄姊妹體諒施工期間所造成的交通與停車上的不便。</w:t>
      </w:r>
    </w:p>
    <w:p w:rsidR="008E70E5" w:rsidRPr="008E70E5" w:rsidRDefault="008E70E5" w:rsidP="008E70E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停車位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教會隔壁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999 Saratoga Ave.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的物業已易主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自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 xml:space="preserve"> 11/16 </w:t>
      </w:r>
      <w:r w:rsidRPr="008E70E5">
        <w:rPr>
          <w:rFonts w:ascii="Georgia" w:eastAsia="新細明體" w:hAnsi="Georgia" w:cs="新細明體"/>
          <w:color w:val="333333"/>
          <w:kern w:val="0"/>
          <w:szCs w:val="24"/>
        </w:rPr>
        <w:t>起業主因業務需要，不再繼續讓教會借用停車場，敬請弟兄姊妹愛我們的鄰舍，尊重業主的產權，勿再使用該停車場，諸多不便敬請體諒。</w:t>
      </w:r>
    </w:p>
    <w:p w:rsidR="008E70E5" w:rsidRPr="008E70E5" w:rsidRDefault="008E70E5" w:rsidP="008E70E5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E70E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「那先前忍耐的人，我們稱他們是有福的</w:t>
      </w:r>
      <w:r w:rsidRPr="008E70E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;</w:t>
      </w:r>
      <w:r w:rsidRPr="008E70E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你們聽見過約伯的忍耐，也知道主給他的結局，明顯主是滿心憐憫，大有慈悲。」</w:t>
      </w:r>
      <w:r w:rsidRPr="008E70E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8E70E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雅各書</w:t>
      </w:r>
      <w:r w:rsidRPr="008E70E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5:11)</w:t>
      </w:r>
    </w:p>
    <w:p w:rsidR="00DA329F" w:rsidRDefault="00DA329F"/>
    <w:sectPr w:rsidR="00DA329F" w:rsidSect="008E7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5A5"/>
    <w:multiLevelType w:val="multilevel"/>
    <w:tmpl w:val="869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E5"/>
    <w:rsid w:val="008E70E5"/>
    <w:rsid w:val="00D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7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E7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7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E7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2016-12-07T22:30:00Z</dcterms:created>
  <dcterms:modified xsi:type="dcterms:W3CDTF">2016-12-07T22:31:00Z</dcterms:modified>
</cp:coreProperties>
</file>