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9" w:rsidRPr="00C70359" w:rsidRDefault="00C70359" w:rsidP="00C70359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70359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2020/11/01 </w:t>
      </w:r>
      <w:r w:rsidRPr="00C70359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C70359" w:rsidRPr="00C70359" w:rsidRDefault="00C70359" w:rsidP="00C7035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70359">
        <w:rPr>
          <w:rFonts w:ascii="Arial" w:eastAsia="新細明體" w:hAnsi="Arial" w:cs="Arial"/>
          <w:color w:val="444444"/>
          <w:kern w:val="0"/>
          <w:sz w:val="22"/>
        </w:rPr>
        <w:t>日光節約時間結束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: 11/1(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今日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凌晨時間已調回一個鐘頭。</w:t>
      </w:r>
    </w:p>
    <w:p w:rsidR="00C70359" w:rsidRPr="00C70359" w:rsidRDefault="00C70359" w:rsidP="00C7035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70359">
        <w:rPr>
          <w:rFonts w:ascii="Arial" w:eastAsia="新細明體" w:hAnsi="Arial" w:cs="Arial"/>
          <w:color w:val="444444"/>
          <w:kern w:val="0"/>
          <w:sz w:val="22"/>
        </w:rPr>
        <w:t>網路聖餐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: 11/1(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請大家各自</w:t>
      </w: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>，謹慎自守，敬</w:t>
      </w: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C70359" w:rsidRPr="00C70359" w:rsidRDefault="00C70359" w:rsidP="00C7035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>: 11/8(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下週日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1:30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視訊舉行，敬請</w:t>
      </w: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長執同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>工準時參加。</w:t>
      </w:r>
    </w:p>
    <w:p w:rsidR="00C70359" w:rsidRPr="00C70359" w:rsidRDefault="00C70359" w:rsidP="00C7035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70359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秋季課程請參閱第二頁簡介與課程表。</w:t>
      </w: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誠邀週日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C70359" w:rsidRPr="00C70359" w:rsidRDefault="00C70359" w:rsidP="00C7035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70359">
        <w:rPr>
          <w:rFonts w:ascii="Arial" w:eastAsia="新細明體" w:hAnsi="Arial" w:cs="Arial"/>
          <w:color w:val="444444"/>
          <w:kern w:val="0"/>
          <w:sz w:val="22"/>
        </w:rPr>
        <w:t>受洗班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請鼓勵有意願接受洗禮的親友於週日上午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ZOOM ID:94287661355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C70359" w:rsidRPr="00C70359" w:rsidRDefault="00C70359" w:rsidP="00C7035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70359">
        <w:rPr>
          <w:rFonts w:ascii="Arial" w:eastAsia="新細明體" w:hAnsi="Arial" w:cs="Arial"/>
          <w:color w:val="444444"/>
          <w:kern w:val="0"/>
          <w:sz w:val="22"/>
        </w:rPr>
        <w:t>婚禮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: 11/7(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3:00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管良爵傳道與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Joyce Kang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姊妹舉行婚禮，歡迎弟兄姊妹上網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https://evt.live/heliconjoyce2020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觀禮，求神保守祝福這個新建立的家庭。</w:t>
      </w:r>
    </w:p>
    <w:p w:rsidR="00C70359" w:rsidRPr="00C70359" w:rsidRDefault="00C70359" w:rsidP="00C7035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70359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週三上午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9:00-12:00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，中文</w:t>
      </w: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>靜候需到教堂</w:t>
      </w: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>交談及禱告的弟兄姐妹，為確保大家的安全與健康，請務必事先登記，並遵守第二頁所列規則。</w:t>
      </w:r>
    </w:p>
    <w:p w:rsidR="00C70359" w:rsidRPr="00C70359" w:rsidRDefault="00C70359" w:rsidP="00C7035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70359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C70359" w:rsidRPr="00C70359" w:rsidRDefault="00C70359" w:rsidP="00C7035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70359">
        <w:rPr>
          <w:rFonts w:ascii="Arial" w:eastAsia="新細明體" w:hAnsi="Arial" w:cs="Arial"/>
          <w:color w:val="444444"/>
          <w:kern w:val="0"/>
          <w:sz w:val="22"/>
        </w:rPr>
        <w:t>聖經討論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: 4255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學習與討論聖經。查詢請洽傅連海牧師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C70359" w:rsidRPr="00C70359" w:rsidRDefault="00C70359" w:rsidP="00C7035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70359">
        <w:rPr>
          <w:rFonts w:ascii="Arial" w:eastAsia="新細明體" w:hAnsi="Arial" w:cs="Arial"/>
          <w:color w:val="444444"/>
          <w:kern w:val="0"/>
          <w:sz w:val="22"/>
        </w:rPr>
        <w:t>英語班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週四晚上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7:00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ZOOM ID:8706488406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。查詢請洽藍姊妹電話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510-518-0759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C70359" w:rsidRPr="00C70359" w:rsidRDefault="00C70359" w:rsidP="00C7035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榮神團契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>: 11/5(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週四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10:00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恢復每週的查經聚會。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ZOOM ID</w:t>
      </w: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:939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8677 7673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C70359" w:rsidRPr="00C70359" w:rsidRDefault="00C70359" w:rsidP="00C7035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70359">
        <w:rPr>
          <w:rFonts w:ascii="Arial" w:eastAsia="新細明體" w:hAnsi="Arial" w:cs="Arial"/>
          <w:color w:val="444444"/>
          <w:kern w:val="0"/>
          <w:sz w:val="22"/>
        </w:rPr>
        <w:t>食品捐贈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: Sacred Heart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收集感恩節罐頭及乾貨食品捐贈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食品項目請參閱第三頁所列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，有意願捐贈者於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11/17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之前每週</w:t>
      </w: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>至週五上午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10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點至下午五點可將食品放入教會辦公室擺設的捐贈桶。到教會前請務必事先以電郵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helicon@cfccsj.org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或簡訊聯繫管良爵傳道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，進辦公室請務必戴口罩。另有徵求節期義工協助的項目請參閱第三頁。</w:t>
      </w:r>
    </w:p>
    <w:p w:rsidR="00C70359" w:rsidRPr="00C70359" w:rsidRDefault="00C70359" w:rsidP="00C7035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C70359" w:rsidRPr="00C70359" w:rsidRDefault="00C70359" w:rsidP="00C70359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>情禱告！</w:t>
      </w: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上帝的旨意，做我們該做的防備措施，並完全地信靠上帝，在瘟疫的大風大浪中與主同行！請弟兄姊妹仍然持守防疫原則，為控制病毒傳播作貢獻。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2)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請為美國多處大火及天災禱告，求神</w:t>
      </w:r>
      <w:proofErr w:type="gramStart"/>
      <w:r w:rsidRPr="00C70359">
        <w:rPr>
          <w:rFonts w:ascii="Arial" w:eastAsia="新細明體" w:hAnsi="Arial" w:cs="Arial"/>
          <w:color w:val="444444"/>
          <w:kern w:val="0"/>
          <w:sz w:val="22"/>
        </w:rPr>
        <w:t>憐憫這地</w:t>
      </w:r>
      <w:proofErr w:type="gramEnd"/>
      <w:r w:rsidRPr="00C70359">
        <w:rPr>
          <w:rFonts w:ascii="Arial" w:eastAsia="新細明體" w:hAnsi="Arial" w:cs="Arial"/>
          <w:color w:val="444444"/>
          <w:kern w:val="0"/>
          <w:sz w:val="22"/>
        </w:rPr>
        <w:t>，並保守安慰受災的居民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C70359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C70359" w:rsidRPr="00C70359" w:rsidRDefault="00C70359" w:rsidP="00C70359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C7035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「我們又藉著他，因信得進入現在所站的這恩典中，並且歡歡喜喜盼望神的榮耀</w:t>
      </w:r>
      <w:r w:rsidRPr="00C7035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C7035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。」</w:t>
      </w:r>
      <w:r w:rsidRPr="00C7035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C7035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羅馬書</w:t>
      </w:r>
      <w:r w:rsidRPr="00C70359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5:2)</w:t>
      </w:r>
    </w:p>
    <w:p w:rsidR="00820ACC" w:rsidRDefault="00820ACC"/>
    <w:sectPr w:rsidR="00820ACC" w:rsidSect="00C703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097B"/>
    <w:multiLevelType w:val="multilevel"/>
    <w:tmpl w:val="E58E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59"/>
    <w:rsid w:val="00820ACC"/>
    <w:rsid w:val="00C7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03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703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03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70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2020-11-01T04:47:00Z</dcterms:created>
  <dcterms:modified xsi:type="dcterms:W3CDTF">2020-11-01T04:48:00Z</dcterms:modified>
</cp:coreProperties>
</file>